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95" w:rsidRDefault="005E6D95" w:rsidP="00C432E3">
      <w:pPr>
        <w:ind w:leftChars="700" w:left="1599" w:hangingChars="50" w:hanging="111"/>
        <w:rPr>
          <w:sz w:val="22"/>
          <w:szCs w:val="21"/>
        </w:rPr>
      </w:pPr>
      <w:bookmarkStart w:id="0" w:name="_GoBack"/>
      <w:bookmarkEnd w:id="0"/>
    </w:p>
    <w:p w:rsidR="005E6D95" w:rsidRDefault="005E6D95" w:rsidP="00C432E3">
      <w:pPr>
        <w:ind w:leftChars="700" w:left="1599" w:hangingChars="50" w:hanging="111"/>
        <w:rPr>
          <w:sz w:val="22"/>
          <w:szCs w:val="21"/>
        </w:rPr>
      </w:pPr>
    </w:p>
    <w:p w:rsidR="005E6D95" w:rsidRDefault="005E6D95" w:rsidP="00C432E3">
      <w:pPr>
        <w:ind w:leftChars="700" w:left="1599" w:hangingChars="50" w:hanging="111"/>
        <w:rPr>
          <w:rFonts w:hint="eastAsia"/>
          <w:sz w:val="22"/>
          <w:szCs w:val="21"/>
        </w:rPr>
      </w:pPr>
    </w:p>
    <w:p w:rsidR="008C0DE8" w:rsidRPr="00680EFC" w:rsidRDefault="0053640C" w:rsidP="00680EFC">
      <w:pPr>
        <w:ind w:firstLineChars="400" w:firstLine="1290"/>
        <w:rPr>
          <w:rFonts w:hint="eastAsia"/>
          <w:sz w:val="32"/>
          <w:szCs w:val="28"/>
        </w:rPr>
      </w:pPr>
      <w:r w:rsidRPr="00CE2C6C">
        <w:rPr>
          <w:rFonts w:hint="eastAsia"/>
          <w:sz w:val="32"/>
          <w:szCs w:val="28"/>
        </w:rPr>
        <w:t>※この用紙で申し込みをして下さい。</w:t>
      </w:r>
    </w:p>
    <w:p w:rsidR="00A11834" w:rsidRDefault="0095401E" w:rsidP="00680EFC">
      <w:pPr>
        <w:pStyle w:val="a4"/>
        <w:ind w:firstLineChars="500" w:firstLine="1213"/>
        <w:jc w:val="both"/>
        <w:rPr>
          <w:sz w:val="24"/>
          <w:szCs w:val="24"/>
        </w:rPr>
      </w:pPr>
      <w:r w:rsidRPr="00A11834">
        <w:rPr>
          <w:rFonts w:hint="eastAsia"/>
          <w:sz w:val="24"/>
          <w:szCs w:val="24"/>
        </w:rPr>
        <w:t>7</w:t>
      </w:r>
      <w:r w:rsidR="00C83547" w:rsidRPr="00A11834">
        <w:rPr>
          <w:rFonts w:hint="eastAsia"/>
          <w:sz w:val="24"/>
          <w:szCs w:val="24"/>
        </w:rPr>
        <w:t>月</w:t>
      </w:r>
      <w:r w:rsidRPr="00A11834">
        <w:rPr>
          <w:rFonts w:hint="eastAsia"/>
          <w:sz w:val="24"/>
          <w:szCs w:val="24"/>
        </w:rPr>
        <w:t>30</w:t>
      </w:r>
      <w:r w:rsidR="00C83547" w:rsidRPr="00A11834">
        <w:rPr>
          <w:rFonts w:hint="eastAsia"/>
          <w:sz w:val="24"/>
          <w:szCs w:val="24"/>
        </w:rPr>
        <w:t>日</w:t>
      </w:r>
      <w:r w:rsidR="008C0DE8" w:rsidRPr="00A11834">
        <w:rPr>
          <w:rFonts w:hint="eastAsia"/>
          <w:sz w:val="24"/>
          <w:szCs w:val="24"/>
        </w:rPr>
        <w:t>(</w:t>
      </w:r>
      <w:r w:rsidRPr="00A11834">
        <w:rPr>
          <w:rFonts w:hint="eastAsia"/>
          <w:sz w:val="24"/>
          <w:szCs w:val="24"/>
        </w:rPr>
        <w:t>日</w:t>
      </w:r>
      <w:r w:rsidR="008C0DE8" w:rsidRPr="00A11834">
        <w:rPr>
          <w:rFonts w:hint="eastAsia"/>
          <w:sz w:val="24"/>
          <w:szCs w:val="24"/>
        </w:rPr>
        <w:t>)</w:t>
      </w:r>
      <w:r w:rsidR="00C83547" w:rsidRPr="00A11834">
        <w:rPr>
          <w:rFonts w:hint="eastAsia"/>
          <w:sz w:val="24"/>
          <w:szCs w:val="24"/>
        </w:rPr>
        <w:t xml:space="preserve">　</w:t>
      </w:r>
      <w:r w:rsidR="00F0340C" w:rsidRPr="00A11834">
        <w:rPr>
          <w:rFonts w:ascii="ＭＳ 明朝" w:hAnsi="ＭＳ 明朝" w:hint="eastAsia"/>
          <w:sz w:val="24"/>
          <w:szCs w:val="24"/>
        </w:rPr>
        <w:t>ステップアップ</w:t>
      </w:r>
      <w:r w:rsidR="00C83547" w:rsidRPr="00A11834">
        <w:rPr>
          <w:rFonts w:ascii="ＭＳ 明朝" w:hAnsi="ＭＳ 明朝" w:hint="eastAsia"/>
          <w:sz w:val="24"/>
          <w:szCs w:val="24"/>
        </w:rPr>
        <w:t>研修会</w:t>
      </w:r>
      <w:r w:rsidR="00C83547" w:rsidRPr="00A11834">
        <w:rPr>
          <w:rFonts w:hint="eastAsia"/>
          <w:sz w:val="24"/>
          <w:szCs w:val="24"/>
        </w:rPr>
        <w:t>に申込みます</w:t>
      </w:r>
    </w:p>
    <w:p w:rsidR="00680EFC" w:rsidRPr="00680EFC" w:rsidRDefault="00680EFC" w:rsidP="00680EFC">
      <w:pPr>
        <w:rPr>
          <w:rFonts w:hint="eastAsia"/>
        </w:rPr>
      </w:pPr>
    </w:p>
    <w:p w:rsidR="00C83547" w:rsidRPr="00A11834" w:rsidRDefault="0095401E" w:rsidP="00A11834">
      <w:pPr>
        <w:pStyle w:val="a4"/>
        <w:ind w:firstLineChars="300" w:firstLine="1448"/>
        <w:jc w:val="both"/>
        <w:rPr>
          <w:sz w:val="72"/>
          <w:szCs w:val="72"/>
        </w:rPr>
      </w:pPr>
      <w:r w:rsidRPr="00A11834">
        <w:rPr>
          <w:rFonts w:hint="eastAsia"/>
          <w:color w:val="FF0000"/>
          <w:sz w:val="48"/>
          <w:szCs w:val="44"/>
        </w:rPr>
        <w:t>7</w:t>
      </w:r>
      <w:r w:rsidR="00C83547" w:rsidRPr="00A11834">
        <w:rPr>
          <w:rFonts w:hint="eastAsia"/>
          <w:color w:val="FF0000"/>
          <w:sz w:val="48"/>
          <w:szCs w:val="44"/>
        </w:rPr>
        <w:t>月</w:t>
      </w:r>
      <w:r w:rsidRPr="00A11834">
        <w:rPr>
          <w:rFonts w:hint="eastAsia"/>
          <w:color w:val="FF0000"/>
          <w:sz w:val="48"/>
          <w:szCs w:val="44"/>
        </w:rPr>
        <w:t>1</w:t>
      </w:r>
      <w:r w:rsidR="00240A3B" w:rsidRPr="00A11834">
        <w:rPr>
          <w:rFonts w:hint="eastAsia"/>
          <w:color w:val="FF0000"/>
          <w:sz w:val="48"/>
          <w:szCs w:val="44"/>
        </w:rPr>
        <w:t>９</w:t>
      </w:r>
      <w:r w:rsidR="00C83547" w:rsidRPr="00A11834">
        <w:rPr>
          <w:rFonts w:hint="eastAsia"/>
          <w:color w:val="FF0000"/>
          <w:sz w:val="48"/>
          <w:szCs w:val="44"/>
        </w:rPr>
        <w:t>日（</w:t>
      </w:r>
      <w:r w:rsidR="00240A3B" w:rsidRPr="00A11834">
        <w:rPr>
          <w:rFonts w:hint="eastAsia"/>
          <w:color w:val="FF0000"/>
          <w:sz w:val="48"/>
          <w:szCs w:val="44"/>
        </w:rPr>
        <w:t>水</w:t>
      </w:r>
      <w:r w:rsidR="00C83547" w:rsidRPr="00A11834">
        <w:rPr>
          <w:rFonts w:hint="eastAsia"/>
          <w:color w:val="FF0000"/>
          <w:sz w:val="48"/>
          <w:szCs w:val="44"/>
        </w:rPr>
        <w:t>）</w:t>
      </w:r>
      <w:r w:rsidR="00680EFC">
        <w:rPr>
          <w:rFonts w:hint="eastAsia"/>
          <w:color w:val="FF0000"/>
          <w:sz w:val="48"/>
          <w:szCs w:val="44"/>
        </w:rPr>
        <w:t>事務局</w:t>
      </w:r>
      <w:r w:rsidR="00C83547" w:rsidRPr="00A11834">
        <w:rPr>
          <w:rFonts w:hint="eastAsia"/>
          <w:color w:val="FF0000"/>
          <w:sz w:val="48"/>
          <w:szCs w:val="44"/>
        </w:rPr>
        <w:t>必着</w:t>
      </w:r>
    </w:p>
    <w:p w:rsidR="00C83547" w:rsidRPr="009035D2" w:rsidRDefault="00C83547" w:rsidP="00C83547"/>
    <w:p w:rsidR="00C83547" w:rsidRPr="002F3D73" w:rsidRDefault="00C83547" w:rsidP="00C83547">
      <w:pPr>
        <w:rPr>
          <w:sz w:val="24"/>
          <w:szCs w:val="22"/>
        </w:rPr>
      </w:pPr>
      <w:r w:rsidRPr="002F3D73">
        <w:rPr>
          <w:rFonts w:ascii="ＭＳ 明朝" w:hint="eastAsia"/>
          <w:sz w:val="24"/>
          <w:szCs w:val="22"/>
        </w:rPr>
        <w:t>香川県栄養士会事務局</w:t>
      </w:r>
      <w:r w:rsidRPr="002F3D73">
        <w:rPr>
          <w:rFonts w:hint="eastAsia"/>
          <w:sz w:val="24"/>
          <w:szCs w:val="22"/>
        </w:rPr>
        <w:t xml:space="preserve">　</w:t>
      </w:r>
      <w:r w:rsidRPr="002F3D73">
        <w:rPr>
          <w:sz w:val="24"/>
          <w:szCs w:val="22"/>
        </w:rPr>
        <w:t>FAX</w:t>
      </w:r>
      <w:r w:rsidR="002F3D73">
        <w:rPr>
          <w:rFonts w:hint="eastAsia"/>
          <w:sz w:val="24"/>
          <w:szCs w:val="22"/>
        </w:rPr>
        <w:t xml:space="preserve"> </w:t>
      </w:r>
      <w:r w:rsidRPr="002F3D73">
        <w:rPr>
          <w:sz w:val="24"/>
          <w:szCs w:val="22"/>
        </w:rPr>
        <w:t>087-811-2859</w:t>
      </w:r>
      <w:r w:rsidR="002F3D73">
        <w:rPr>
          <w:rFonts w:hint="eastAsia"/>
          <w:sz w:val="24"/>
          <w:szCs w:val="22"/>
        </w:rPr>
        <w:t xml:space="preserve"> </w:t>
      </w:r>
      <w:r w:rsidRPr="002F3D73">
        <w:rPr>
          <w:rFonts w:hint="eastAsia"/>
          <w:sz w:val="24"/>
          <w:szCs w:val="22"/>
        </w:rPr>
        <w:t xml:space="preserve">又は　</w:t>
      </w:r>
      <w:r w:rsidRPr="002F3D73">
        <w:rPr>
          <w:rFonts w:hint="eastAsia"/>
          <w:sz w:val="24"/>
          <w:szCs w:val="22"/>
        </w:rPr>
        <w:t>E-mail</w:t>
      </w:r>
      <w:r w:rsidRPr="002F3D73">
        <w:rPr>
          <w:rFonts w:hint="eastAsia"/>
          <w:sz w:val="24"/>
          <w:szCs w:val="22"/>
        </w:rPr>
        <w:t xml:space="preserve">　</w:t>
      </w:r>
      <w:r w:rsidRPr="002F3D73">
        <w:rPr>
          <w:sz w:val="24"/>
          <w:szCs w:val="22"/>
        </w:rPr>
        <w:t>info@kagawa-eiyo.or.jp</w:t>
      </w:r>
    </w:p>
    <w:tbl>
      <w:tblPr>
        <w:tblpPr w:leftFromText="142" w:rightFromText="142" w:vertAnchor="text" w:horzAnchor="margin" w:tblpY="81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6407"/>
      </w:tblGrid>
      <w:tr w:rsidR="002F3D73" w:rsidRPr="002F3D73" w:rsidTr="00B80D87">
        <w:trPr>
          <w:trHeight w:val="84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both"/>
              <w:rPr>
                <w:rFonts w:ascii="ＭＳ 明朝"/>
                <w:sz w:val="28"/>
                <w:szCs w:val="24"/>
              </w:rPr>
            </w:pPr>
            <w:r w:rsidRPr="002F3D73">
              <w:rPr>
                <w:rFonts w:ascii="ＭＳ 明朝" w:hAnsi="ＭＳ 明朝" w:hint="eastAsia"/>
                <w:sz w:val="24"/>
                <w:szCs w:val="22"/>
              </w:rPr>
              <w:t>職域名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color w:val="000000"/>
                <w:sz w:val="28"/>
                <w:szCs w:val="24"/>
              </w:rPr>
            </w:pPr>
            <w:r w:rsidRPr="002F3D73">
              <w:rPr>
                <w:rFonts w:ascii="ＭＳ 明朝" w:hint="eastAsia"/>
                <w:color w:val="000000"/>
                <w:sz w:val="28"/>
                <w:szCs w:val="24"/>
              </w:rPr>
              <w:t>医　療（　　　）　学校健康教育（　　　）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color w:val="000000"/>
                <w:sz w:val="28"/>
                <w:szCs w:val="24"/>
              </w:rPr>
            </w:pPr>
            <w:r w:rsidRPr="002F3D73">
              <w:rPr>
                <w:rFonts w:ascii="ＭＳ 明朝" w:hint="eastAsia"/>
                <w:color w:val="000000"/>
                <w:sz w:val="28"/>
                <w:szCs w:val="24"/>
              </w:rPr>
              <w:t xml:space="preserve">勤労者支援（　　　）　研究教育（　　　）　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color w:val="000000"/>
                <w:sz w:val="28"/>
                <w:szCs w:val="24"/>
              </w:rPr>
            </w:pPr>
            <w:r w:rsidRPr="002F3D73">
              <w:rPr>
                <w:rFonts w:ascii="ＭＳ 明朝" w:hint="eastAsia"/>
                <w:color w:val="000000"/>
                <w:sz w:val="28"/>
                <w:szCs w:val="24"/>
              </w:rPr>
              <w:t>公衆衛生（　　　）　地域活動（　　　）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  <w:r w:rsidRPr="002F3D73">
              <w:rPr>
                <w:rFonts w:ascii="ＭＳ 明朝" w:hint="eastAsia"/>
                <w:color w:val="000000"/>
                <w:sz w:val="28"/>
                <w:szCs w:val="24"/>
              </w:rPr>
              <w:t xml:space="preserve">福　祉（　　　）　</w:t>
            </w:r>
          </w:p>
        </w:tc>
      </w:tr>
      <w:tr w:rsidR="002F3D73" w:rsidRPr="002F3D73" w:rsidTr="00B80D87">
        <w:trPr>
          <w:trHeight w:val="70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both"/>
              <w:rPr>
                <w:rFonts w:ascii="ＭＳ 明朝"/>
                <w:sz w:val="28"/>
                <w:szCs w:val="24"/>
              </w:rPr>
            </w:pPr>
            <w:r w:rsidRPr="002F3D73">
              <w:rPr>
                <w:rFonts w:ascii="ＭＳ 明朝" w:hAnsi="ＭＳ 明朝" w:hint="eastAsia"/>
                <w:sz w:val="24"/>
                <w:szCs w:val="22"/>
              </w:rPr>
              <w:t>参加者氏名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both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2F3D73" w:rsidRPr="002F3D73" w:rsidTr="00B80D87">
        <w:trPr>
          <w:trHeight w:val="8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  <w:r w:rsidRPr="002F3D73">
              <w:rPr>
                <w:rFonts w:ascii="ＭＳ 明朝" w:hint="eastAsia"/>
                <w:sz w:val="24"/>
                <w:szCs w:val="22"/>
              </w:rPr>
              <w:t>勤務先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  <w:r w:rsidRPr="002F3D73">
              <w:rPr>
                <w:rFonts w:ascii="ＭＳ 明朝" w:hint="eastAsia"/>
                <w:sz w:val="28"/>
                <w:szCs w:val="24"/>
              </w:rPr>
              <w:t>施設名：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  <w:r w:rsidRPr="002F3D73">
              <w:rPr>
                <w:rFonts w:ascii="ＭＳ 明朝" w:hAnsi="ＭＳ 明朝" w:hint="eastAsia"/>
                <w:sz w:val="28"/>
                <w:szCs w:val="24"/>
              </w:rPr>
              <w:t>TEL: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  <w:r w:rsidRPr="002F3D73">
              <w:rPr>
                <w:rFonts w:ascii="ＭＳ 明朝" w:hAnsi="ＭＳ 明朝" w:hint="eastAsia"/>
                <w:sz w:val="28"/>
                <w:szCs w:val="24"/>
              </w:rPr>
              <w:t>FAX: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  <w:r w:rsidRPr="002F3D73">
              <w:rPr>
                <w:rFonts w:ascii="ＭＳ 明朝" w:hint="eastAsia"/>
                <w:sz w:val="28"/>
                <w:szCs w:val="24"/>
              </w:rPr>
              <w:t>e-mail：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/>
                <w:sz w:val="28"/>
                <w:szCs w:val="24"/>
              </w:rPr>
            </w:pPr>
          </w:p>
        </w:tc>
      </w:tr>
      <w:tr w:rsidR="002F3D73" w:rsidRPr="002F3D73" w:rsidTr="00B80D87">
        <w:trPr>
          <w:trHeight w:val="55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  <w:r w:rsidRPr="002F3D73">
              <w:rPr>
                <w:rFonts w:ascii="ＭＳ 明朝" w:hAnsi="ＭＳ 明朝" w:hint="eastAsia"/>
                <w:sz w:val="24"/>
                <w:szCs w:val="22"/>
              </w:rPr>
              <w:t>香川県栄養士会会員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73" w:rsidRPr="008C0DE8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  <w:r w:rsidRPr="008C0DE8">
              <w:rPr>
                <w:rFonts w:ascii="ＭＳ 明朝" w:hAnsi="ＭＳ 明朝" w:hint="eastAsia"/>
                <w:sz w:val="28"/>
                <w:szCs w:val="24"/>
              </w:rPr>
              <w:t>（　　）</w:t>
            </w:r>
            <w:r w:rsidRPr="008C0DE8">
              <w:rPr>
                <w:rFonts w:ascii="ＭＳ 明朝" w:hAnsi="ＭＳ 明朝" w:hint="eastAsia"/>
                <w:sz w:val="24"/>
                <w:szCs w:val="22"/>
              </w:rPr>
              <w:t>会員（会員番号：　　　　　　　）</w:t>
            </w: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  <w:r w:rsidRPr="008C0DE8">
              <w:rPr>
                <w:rFonts w:ascii="ＭＳ 明朝" w:hAnsi="ＭＳ 明朝" w:hint="eastAsia"/>
                <w:sz w:val="28"/>
                <w:szCs w:val="24"/>
              </w:rPr>
              <w:t>（　　）</w:t>
            </w:r>
            <w:r w:rsidRPr="008C0DE8">
              <w:rPr>
                <w:rFonts w:ascii="ＭＳ 明朝" w:hAnsi="ＭＳ 明朝" w:hint="eastAsia"/>
                <w:sz w:val="24"/>
                <w:szCs w:val="22"/>
              </w:rPr>
              <w:t>当日入会【入会金1000円・会費150</w:t>
            </w:r>
            <w:r w:rsidR="00F1424D">
              <w:rPr>
                <w:rFonts w:ascii="ＭＳ 明朝" w:hAnsi="ＭＳ 明朝" w:hint="eastAsia"/>
                <w:sz w:val="24"/>
                <w:szCs w:val="22"/>
              </w:rPr>
              <w:t>0</w:t>
            </w:r>
            <w:r w:rsidRPr="008C0DE8">
              <w:rPr>
                <w:rFonts w:ascii="ＭＳ 明朝" w:hAnsi="ＭＳ 明朝" w:hint="eastAsia"/>
                <w:sz w:val="24"/>
                <w:szCs w:val="22"/>
              </w:rPr>
              <w:t>0円】</w:t>
            </w:r>
          </w:p>
        </w:tc>
      </w:tr>
      <w:tr w:rsidR="002F3D73" w:rsidRPr="002F3D73" w:rsidTr="00B80D87">
        <w:trPr>
          <w:trHeight w:val="230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  <w:r w:rsidRPr="002F3D73">
              <w:rPr>
                <w:rFonts w:ascii="ＭＳ 明朝" w:hAnsi="ＭＳ 明朝" w:hint="eastAsia"/>
                <w:sz w:val="24"/>
                <w:szCs w:val="22"/>
              </w:rPr>
              <w:t>施設における課題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P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2F3D73" w:rsidRDefault="002F3D73" w:rsidP="00B80D87">
            <w:pPr>
              <w:pStyle w:val="a6"/>
              <w:tabs>
                <w:tab w:val="left" w:pos="1080"/>
              </w:tabs>
              <w:jc w:val="left"/>
              <w:rPr>
                <w:rFonts w:ascii="ＭＳ 明朝" w:hAnsi="ＭＳ 明朝"/>
                <w:sz w:val="28"/>
                <w:szCs w:val="24"/>
              </w:rPr>
            </w:pPr>
          </w:p>
          <w:p w:rsidR="0053640C" w:rsidRDefault="0053640C" w:rsidP="0053640C"/>
          <w:p w:rsidR="0053640C" w:rsidRDefault="0053640C" w:rsidP="0053640C"/>
          <w:p w:rsidR="0053640C" w:rsidRDefault="0053640C" w:rsidP="0053640C"/>
          <w:p w:rsidR="0053640C" w:rsidRDefault="0053640C" w:rsidP="0053640C"/>
          <w:p w:rsidR="0053640C" w:rsidRDefault="0053640C" w:rsidP="0053640C"/>
          <w:p w:rsidR="0053640C" w:rsidRDefault="0053640C" w:rsidP="0053640C"/>
          <w:p w:rsidR="0053640C" w:rsidRPr="0053640C" w:rsidRDefault="0053640C" w:rsidP="0053640C">
            <w:pPr>
              <w:rPr>
                <w:rFonts w:hint="eastAsia"/>
              </w:rPr>
            </w:pPr>
          </w:p>
        </w:tc>
      </w:tr>
    </w:tbl>
    <w:p w:rsidR="00C83547" w:rsidRPr="002F3D73" w:rsidRDefault="00C83547" w:rsidP="005E6D95">
      <w:pPr>
        <w:rPr>
          <w:rFonts w:ascii="ＭＳ 明朝" w:hAnsi="ＭＳ 明朝" w:hint="eastAsia"/>
          <w:sz w:val="24"/>
          <w:szCs w:val="24"/>
        </w:rPr>
      </w:pPr>
    </w:p>
    <w:sectPr w:rsidR="00C83547" w:rsidRPr="002F3D73" w:rsidSect="005E6D95">
      <w:pgSz w:w="11906" w:h="16838" w:code="9"/>
      <w:pgMar w:top="0" w:right="991" w:bottom="1418" w:left="1701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D6" w:rsidRDefault="00BA13D6" w:rsidP="003B217D">
      <w:r>
        <w:separator/>
      </w:r>
    </w:p>
  </w:endnote>
  <w:endnote w:type="continuationSeparator" w:id="0">
    <w:p w:rsidR="00BA13D6" w:rsidRDefault="00BA13D6" w:rsidP="003B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D6" w:rsidRDefault="00BA13D6" w:rsidP="003B217D">
      <w:r>
        <w:separator/>
      </w:r>
    </w:p>
  </w:footnote>
  <w:footnote w:type="continuationSeparator" w:id="0">
    <w:p w:rsidR="00BA13D6" w:rsidRDefault="00BA13D6" w:rsidP="003B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3C"/>
    <w:multiLevelType w:val="hybridMultilevel"/>
    <w:tmpl w:val="BD26F972"/>
    <w:lvl w:ilvl="0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1787544"/>
    <w:multiLevelType w:val="hybridMultilevel"/>
    <w:tmpl w:val="3DF07C88"/>
    <w:lvl w:ilvl="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03E6357E"/>
    <w:multiLevelType w:val="hybridMultilevel"/>
    <w:tmpl w:val="6FE2C562"/>
    <w:lvl w:ilvl="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05AE0E9B"/>
    <w:multiLevelType w:val="hybridMultilevel"/>
    <w:tmpl w:val="7226BF14"/>
    <w:lvl w:ilvl="0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08F96BB9"/>
    <w:multiLevelType w:val="hybridMultilevel"/>
    <w:tmpl w:val="A4FCF3A8"/>
    <w:lvl w:ilvl="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1EFA23AC"/>
    <w:multiLevelType w:val="hybridMultilevel"/>
    <w:tmpl w:val="18EC90AE"/>
    <w:lvl w:ilvl="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377949EE"/>
    <w:multiLevelType w:val="hybridMultilevel"/>
    <w:tmpl w:val="1CC04144"/>
    <w:lvl w:ilvl="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42E50762"/>
    <w:multiLevelType w:val="hybridMultilevel"/>
    <w:tmpl w:val="2A402EC2"/>
    <w:lvl w:ilvl="0">
      <w:start w:val="2"/>
      <w:numFmt w:val="decimalEnclosedCircle"/>
      <w:lvlText w:val="%1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20"/>
        </w:tabs>
        <w:ind w:left="2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40"/>
        </w:tabs>
        <w:ind w:left="2740" w:hanging="420"/>
      </w:pPr>
    </w:lvl>
    <w:lvl w:ilvl="3" w:tentative="1">
      <w:start w:val="1"/>
      <w:numFmt w:val="decimal"/>
      <w:lvlText w:val="%4."/>
      <w:lvlJc w:val="left"/>
      <w:pPr>
        <w:tabs>
          <w:tab w:val="num" w:pos="3160"/>
        </w:tabs>
        <w:ind w:left="3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80"/>
        </w:tabs>
        <w:ind w:left="3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00"/>
        </w:tabs>
        <w:ind w:left="4000" w:hanging="420"/>
      </w:pPr>
    </w:lvl>
    <w:lvl w:ilvl="6" w:tentative="1">
      <w:start w:val="1"/>
      <w:numFmt w:val="decimal"/>
      <w:lvlText w:val="%7."/>
      <w:lvlJc w:val="left"/>
      <w:pPr>
        <w:tabs>
          <w:tab w:val="num" w:pos="4420"/>
        </w:tabs>
        <w:ind w:left="4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40"/>
        </w:tabs>
        <w:ind w:left="4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60"/>
        </w:tabs>
        <w:ind w:left="5260" w:hanging="420"/>
      </w:pPr>
    </w:lvl>
  </w:abstractNum>
  <w:abstractNum w:abstractNumId="8" w15:restartNumberingAfterBreak="0">
    <w:nsid w:val="6D0349F6"/>
    <w:multiLevelType w:val="hybridMultilevel"/>
    <w:tmpl w:val="00005FEE"/>
    <w:lvl w:ilvl="0">
      <w:start w:val="2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9" w15:restartNumberingAfterBreak="0">
    <w:nsid w:val="73C81C98"/>
    <w:multiLevelType w:val="hybridMultilevel"/>
    <w:tmpl w:val="5F86FBB2"/>
    <w:lvl w:ilvl="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0E"/>
    <w:rsid w:val="000211C3"/>
    <w:rsid w:val="0003211E"/>
    <w:rsid w:val="000D1F0A"/>
    <w:rsid w:val="000E4E17"/>
    <w:rsid w:val="001037B7"/>
    <w:rsid w:val="00112EA1"/>
    <w:rsid w:val="00117FA1"/>
    <w:rsid w:val="001279B1"/>
    <w:rsid w:val="001343B0"/>
    <w:rsid w:val="001E1A45"/>
    <w:rsid w:val="001E4DDD"/>
    <w:rsid w:val="00203959"/>
    <w:rsid w:val="00240A3B"/>
    <w:rsid w:val="00255946"/>
    <w:rsid w:val="002979D2"/>
    <w:rsid w:val="002E174A"/>
    <w:rsid w:val="002F3D73"/>
    <w:rsid w:val="002F596E"/>
    <w:rsid w:val="002F78A1"/>
    <w:rsid w:val="00326806"/>
    <w:rsid w:val="003530C3"/>
    <w:rsid w:val="00364ABB"/>
    <w:rsid w:val="00367973"/>
    <w:rsid w:val="003A7129"/>
    <w:rsid w:val="003B217D"/>
    <w:rsid w:val="003D6FED"/>
    <w:rsid w:val="00472E9A"/>
    <w:rsid w:val="004C4940"/>
    <w:rsid w:val="004E6ADF"/>
    <w:rsid w:val="004F5655"/>
    <w:rsid w:val="0051487C"/>
    <w:rsid w:val="00522E83"/>
    <w:rsid w:val="005274E0"/>
    <w:rsid w:val="0053640C"/>
    <w:rsid w:val="005678A9"/>
    <w:rsid w:val="005935F7"/>
    <w:rsid w:val="005E6D95"/>
    <w:rsid w:val="00602DE3"/>
    <w:rsid w:val="00630B0B"/>
    <w:rsid w:val="00642048"/>
    <w:rsid w:val="00680EFC"/>
    <w:rsid w:val="00697392"/>
    <w:rsid w:val="006B2FB3"/>
    <w:rsid w:val="006B70BA"/>
    <w:rsid w:val="006E452D"/>
    <w:rsid w:val="006E517C"/>
    <w:rsid w:val="006E75B1"/>
    <w:rsid w:val="00734A2E"/>
    <w:rsid w:val="00745143"/>
    <w:rsid w:val="00760BD8"/>
    <w:rsid w:val="00774829"/>
    <w:rsid w:val="007765BA"/>
    <w:rsid w:val="00777622"/>
    <w:rsid w:val="007869E4"/>
    <w:rsid w:val="007A2546"/>
    <w:rsid w:val="007C7F92"/>
    <w:rsid w:val="007D3FA7"/>
    <w:rsid w:val="008109CF"/>
    <w:rsid w:val="008310B0"/>
    <w:rsid w:val="00844716"/>
    <w:rsid w:val="008765CE"/>
    <w:rsid w:val="008B3421"/>
    <w:rsid w:val="008C0DE8"/>
    <w:rsid w:val="008C317A"/>
    <w:rsid w:val="008C762B"/>
    <w:rsid w:val="008C793C"/>
    <w:rsid w:val="008D26B3"/>
    <w:rsid w:val="008D4E6B"/>
    <w:rsid w:val="00906830"/>
    <w:rsid w:val="00912369"/>
    <w:rsid w:val="0095401E"/>
    <w:rsid w:val="00955289"/>
    <w:rsid w:val="009636B2"/>
    <w:rsid w:val="009678EE"/>
    <w:rsid w:val="00974E2E"/>
    <w:rsid w:val="009802C2"/>
    <w:rsid w:val="009941F6"/>
    <w:rsid w:val="00996EC8"/>
    <w:rsid w:val="00996FB5"/>
    <w:rsid w:val="009A0D11"/>
    <w:rsid w:val="009C14A7"/>
    <w:rsid w:val="00A07EF0"/>
    <w:rsid w:val="00A11834"/>
    <w:rsid w:val="00A3471B"/>
    <w:rsid w:val="00A52CFD"/>
    <w:rsid w:val="00A5772D"/>
    <w:rsid w:val="00A82C5C"/>
    <w:rsid w:val="00A9000E"/>
    <w:rsid w:val="00A936FE"/>
    <w:rsid w:val="00AB5356"/>
    <w:rsid w:val="00AE22F8"/>
    <w:rsid w:val="00AE4D10"/>
    <w:rsid w:val="00AF0C7D"/>
    <w:rsid w:val="00AF2496"/>
    <w:rsid w:val="00B53D08"/>
    <w:rsid w:val="00B80D87"/>
    <w:rsid w:val="00BA13D6"/>
    <w:rsid w:val="00BA5352"/>
    <w:rsid w:val="00BA62A6"/>
    <w:rsid w:val="00BE04E4"/>
    <w:rsid w:val="00BF43F0"/>
    <w:rsid w:val="00BF6B23"/>
    <w:rsid w:val="00C01192"/>
    <w:rsid w:val="00C20AC2"/>
    <w:rsid w:val="00C432E3"/>
    <w:rsid w:val="00C8045E"/>
    <w:rsid w:val="00C83547"/>
    <w:rsid w:val="00CB1DBD"/>
    <w:rsid w:val="00D02E75"/>
    <w:rsid w:val="00D202B8"/>
    <w:rsid w:val="00D31448"/>
    <w:rsid w:val="00D318F4"/>
    <w:rsid w:val="00DA65DA"/>
    <w:rsid w:val="00DB3D34"/>
    <w:rsid w:val="00DD37B1"/>
    <w:rsid w:val="00DE4666"/>
    <w:rsid w:val="00DE6B85"/>
    <w:rsid w:val="00E064F6"/>
    <w:rsid w:val="00E3030C"/>
    <w:rsid w:val="00E54EE3"/>
    <w:rsid w:val="00E576C4"/>
    <w:rsid w:val="00E94BFD"/>
    <w:rsid w:val="00EA21F0"/>
    <w:rsid w:val="00EB37B0"/>
    <w:rsid w:val="00F0340C"/>
    <w:rsid w:val="00F1125A"/>
    <w:rsid w:val="00F1424D"/>
    <w:rsid w:val="00F6209C"/>
    <w:rsid w:val="00F91A34"/>
    <w:rsid w:val="00F93D93"/>
    <w:rsid w:val="00FB6752"/>
    <w:rsid w:val="00FD5823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3CAE3-C266-44D1-BC5F-F2D7FB2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a8">
    <w:name w:val="Balloon Text"/>
    <w:basedOn w:val="a"/>
    <w:semiHidden/>
    <w:rsid w:val="00566DB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AF5249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</w:rPr>
  </w:style>
  <w:style w:type="paragraph" w:styleId="aa">
    <w:name w:val="header"/>
    <w:basedOn w:val="a"/>
    <w:link w:val="ab"/>
    <w:uiPriority w:val="99"/>
    <w:unhideWhenUsed/>
    <w:rsid w:val="006C6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C6FD3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6C6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C6FD3"/>
    <w:rPr>
      <w:kern w:val="2"/>
      <w:sz w:val="21"/>
    </w:rPr>
  </w:style>
  <w:style w:type="table" w:styleId="ae">
    <w:name w:val="Table Grid"/>
    <w:basedOn w:val="a1"/>
    <w:uiPriority w:val="59"/>
    <w:rsid w:val="004B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uiPriority w:val="99"/>
    <w:rsid w:val="00C83547"/>
    <w:rPr>
      <w:kern w:val="2"/>
      <w:sz w:val="21"/>
    </w:rPr>
  </w:style>
  <w:style w:type="character" w:customStyle="1" w:styleId="a7">
    <w:name w:val="結語 (文字)"/>
    <w:link w:val="a6"/>
    <w:uiPriority w:val="99"/>
    <w:rsid w:val="002F3D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0ADA-05F2-4886-BB9C-511D65EA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eiyo2</dc:creator>
  <cp:keywords/>
  <cp:lastModifiedBy>渡辺ひろ美</cp:lastModifiedBy>
  <cp:revision>2</cp:revision>
  <cp:lastPrinted>2022-05-28T08:15:00Z</cp:lastPrinted>
  <dcterms:created xsi:type="dcterms:W3CDTF">2024-07-16T11:46:00Z</dcterms:created>
  <dcterms:modified xsi:type="dcterms:W3CDTF">2024-07-16T11:46:00Z</dcterms:modified>
</cp:coreProperties>
</file>